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D4" w:rsidRDefault="006008D4"/>
    <w:p w:rsidR="006008D4" w:rsidRDefault="006008D4"/>
    <w:p w:rsidR="00442EDA" w:rsidRDefault="00442EDA">
      <w:r>
        <w:t xml:space="preserve">Atatürk İlkeleri ve </w:t>
      </w:r>
      <w:proofErr w:type="gramStart"/>
      <w:r>
        <w:t>İnkılap</w:t>
      </w:r>
      <w:proofErr w:type="gramEnd"/>
      <w:r>
        <w:t xml:space="preserve"> Tarihi Bölümü ve Türk Dili Bölümü </w:t>
      </w:r>
      <w:r w:rsidR="0098640A">
        <w:t xml:space="preserve">ve İngilizce </w:t>
      </w:r>
      <w:r>
        <w:t>uzaktan eğitim 2021-2022 Eğitim-Öğretim Güz Dönemi vize sınav takvimi aşağıda sunulmuştur.</w:t>
      </w:r>
    </w:p>
    <w:p w:rsidR="00442EDA" w:rsidRPr="00442EDA" w:rsidRDefault="00442EDA" w:rsidP="00442EDA"/>
    <w:p w:rsidR="00442EDA" w:rsidRDefault="00442EDA" w:rsidP="00442EDA"/>
    <w:p w:rsidR="00442EDA" w:rsidRDefault="00442EDA" w:rsidP="00442EDA">
      <w:r>
        <w:t>Atatü</w:t>
      </w:r>
      <w:r w:rsidR="00174727">
        <w:t xml:space="preserve">rk İlkeleri ve </w:t>
      </w:r>
      <w:proofErr w:type="gramStart"/>
      <w:r w:rsidR="00174727">
        <w:t>İnkılap</w:t>
      </w:r>
      <w:proofErr w:type="gramEnd"/>
      <w:r w:rsidR="00174727">
        <w:t xml:space="preserve"> Tarihi,</w:t>
      </w:r>
      <w:r>
        <w:t xml:space="preserve"> Türk Dili </w:t>
      </w:r>
      <w:r w:rsidR="00174727">
        <w:t xml:space="preserve">ve İngilizce sınavları </w:t>
      </w:r>
      <w:r>
        <w:t>aynı tarih ve saat</w:t>
      </w:r>
      <w:r w:rsidR="00185F63">
        <w:t xml:space="preserve"> aralığında</w:t>
      </w:r>
      <w:r>
        <w:t xml:space="preserve"> yapılacaktır. </w:t>
      </w:r>
    </w:p>
    <w:p w:rsidR="00442EDA" w:rsidRPr="00CB0CF3" w:rsidRDefault="00442EDA" w:rsidP="00442EDA">
      <w:pPr>
        <w:rPr>
          <w:b/>
        </w:rPr>
      </w:pPr>
      <w:r w:rsidRPr="00CB0CF3">
        <w:rPr>
          <w:b/>
        </w:rPr>
        <w:t xml:space="preserve">Sınav Başlama: 20 Kasım 2021 Saat </w:t>
      </w:r>
      <w:proofErr w:type="gramStart"/>
      <w:r w:rsidRPr="00CB0CF3">
        <w:rPr>
          <w:b/>
        </w:rPr>
        <w:t>08:00</w:t>
      </w:r>
      <w:proofErr w:type="gramEnd"/>
      <w:r w:rsidRPr="00CB0CF3">
        <w:rPr>
          <w:b/>
        </w:rPr>
        <w:t xml:space="preserve"> </w:t>
      </w:r>
    </w:p>
    <w:p w:rsidR="000F68FB" w:rsidRDefault="00442EDA" w:rsidP="00442EDA">
      <w:pPr>
        <w:rPr>
          <w:b/>
        </w:rPr>
      </w:pPr>
      <w:r w:rsidRPr="00CB0CF3">
        <w:rPr>
          <w:b/>
        </w:rPr>
        <w:t xml:space="preserve">Sınav Bitiş: 21 Kasım </w:t>
      </w:r>
      <w:proofErr w:type="gramStart"/>
      <w:r w:rsidRPr="00CB0CF3">
        <w:rPr>
          <w:b/>
        </w:rPr>
        <w:t>23:29</w:t>
      </w:r>
      <w:proofErr w:type="gramEnd"/>
    </w:p>
    <w:p w:rsidR="0098640A" w:rsidRDefault="0098640A" w:rsidP="00442EDA">
      <w:r>
        <w:t>YDBI 100 ve 101 kodlu İngilizce Sınavı</w:t>
      </w:r>
    </w:p>
    <w:p w:rsidR="0098640A" w:rsidRDefault="0098640A" w:rsidP="00442EDA">
      <w:pPr>
        <w:rPr>
          <w:b/>
        </w:rPr>
      </w:pPr>
      <w:r w:rsidRPr="0098640A">
        <w:rPr>
          <w:b/>
        </w:rPr>
        <w:t>Sınav Başlama</w:t>
      </w:r>
      <w:r>
        <w:rPr>
          <w:b/>
        </w:rPr>
        <w:t xml:space="preserve">: 20 Kasım 2021 Saat </w:t>
      </w:r>
      <w:proofErr w:type="gramStart"/>
      <w:r>
        <w:rPr>
          <w:b/>
        </w:rPr>
        <w:t>08:00</w:t>
      </w:r>
      <w:proofErr w:type="gramEnd"/>
    </w:p>
    <w:p w:rsidR="0098640A" w:rsidRPr="0098640A" w:rsidRDefault="0098640A" w:rsidP="00442EDA">
      <w:pPr>
        <w:rPr>
          <w:b/>
        </w:rPr>
      </w:pPr>
      <w:r>
        <w:rPr>
          <w:b/>
        </w:rPr>
        <w:t xml:space="preserve">Sınav Bitiş: 21 Kasım 2021 Saat </w:t>
      </w:r>
      <w:proofErr w:type="gramStart"/>
      <w:r>
        <w:rPr>
          <w:b/>
        </w:rPr>
        <w:t>23:29</w:t>
      </w:r>
      <w:proofErr w:type="gramEnd"/>
    </w:p>
    <w:sectPr w:rsidR="0098640A" w:rsidRPr="0098640A" w:rsidSect="000F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EDA"/>
    <w:rsid w:val="000F68FB"/>
    <w:rsid w:val="00174727"/>
    <w:rsid w:val="00185F63"/>
    <w:rsid w:val="00442EDA"/>
    <w:rsid w:val="0047122F"/>
    <w:rsid w:val="005726D2"/>
    <w:rsid w:val="006008D4"/>
    <w:rsid w:val="007539CA"/>
    <w:rsid w:val="00876503"/>
    <w:rsid w:val="00943D6B"/>
    <w:rsid w:val="0098640A"/>
    <w:rsid w:val="009918BD"/>
    <w:rsid w:val="00CB0CF3"/>
    <w:rsid w:val="00D7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>C@NgO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turizmmyo</dc:creator>
  <cp:keywords/>
  <dc:description/>
  <cp:lastModifiedBy>turizmmyo</cp:lastModifiedBy>
  <cp:revision>9</cp:revision>
  <cp:lastPrinted>2021-11-08T11:14:00Z</cp:lastPrinted>
  <dcterms:created xsi:type="dcterms:W3CDTF">2021-11-04T09:52:00Z</dcterms:created>
  <dcterms:modified xsi:type="dcterms:W3CDTF">2021-11-09T05:55:00Z</dcterms:modified>
</cp:coreProperties>
</file>